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95"/>
        <w:gridCol w:w="420"/>
        <w:gridCol w:w="660"/>
        <w:gridCol w:w="784"/>
        <w:gridCol w:w="236"/>
        <w:gridCol w:w="150"/>
        <w:gridCol w:w="105"/>
        <w:gridCol w:w="841"/>
        <w:gridCol w:w="105"/>
        <w:gridCol w:w="554"/>
        <w:gridCol w:w="105"/>
        <w:gridCol w:w="30"/>
        <w:gridCol w:w="687"/>
        <w:gridCol w:w="4"/>
        <w:gridCol w:w="1589"/>
        <w:gridCol w:w="105"/>
        <w:gridCol w:w="160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1395" w:hRule="atLeast"/>
          <w:jc w:val="center"/>
        </w:trPr>
        <w:tc>
          <w:tcPr>
            <w:tcW w:w="9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大亚湾开发区西区街道公开招聘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政府专职消防员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40" w:hRule="atLeast"/>
          <w:jc w:val="center"/>
        </w:trPr>
        <w:tc>
          <w:tcPr>
            <w:tcW w:w="9570" w:type="dxa"/>
            <w:gridSpan w:val="1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/>
                <w:lang w:val="en-US" w:eastAsia="zh-CN" w:bidi="ar"/>
              </w:rPr>
              <w:t>填表日期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              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rFonts w:hAnsi="Times New Roman"/>
                <w:lang w:val="en-US" w:eastAsia="zh-CN" w:bidi="ar"/>
              </w:rPr>
              <w:t xml:space="preserve">             </w:t>
            </w:r>
            <w:r>
              <w:rPr>
                <w:rStyle w:val="6"/>
                <w:rFonts w:hint="eastAsia" w:hAnsi="Times New Roman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岗位代码：</w:t>
            </w:r>
            <w:r>
              <w:rPr>
                <w:rStyle w:val="6"/>
                <w:rFonts w:hAnsi="Times New Roman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740" w:hRule="atLeas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hAnsi="宋体"/>
                <w:lang w:val="en-US" w:eastAsia="zh-CN" w:bidi="ar"/>
              </w:rPr>
              <w:t xml:space="preserve">  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族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              相              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740" w:hRule="atLeas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体重(kg)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裸眼视力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40" w:hRule="atLeas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现居住地</w:t>
            </w:r>
          </w:p>
        </w:tc>
        <w:tc>
          <w:tcPr>
            <w:tcW w:w="3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00" w:hRule="atLeas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40" w:hRule="atLeas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40" w:hRule="atLeas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40" w:hRule="atLeas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退伍军人</w:t>
            </w:r>
          </w:p>
        </w:tc>
        <w:tc>
          <w:tcPr>
            <w:tcW w:w="3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40" w:hRule="atLeas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40" w:hRule="atLeas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40" w:hRule="atLeast"/>
          <w:jc w:val="center"/>
        </w:trPr>
        <w:tc>
          <w:tcPr>
            <w:tcW w:w="47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是否曾从事国家综合性消防救援队伍消防员工作</w:t>
            </w:r>
          </w:p>
        </w:tc>
        <w:tc>
          <w:tcPr>
            <w:tcW w:w="47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40" w:hRule="atLeast"/>
          <w:jc w:val="center"/>
        </w:trPr>
        <w:tc>
          <w:tcPr>
            <w:tcW w:w="47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现单位名称及职务</w:t>
            </w:r>
          </w:p>
        </w:tc>
        <w:tc>
          <w:tcPr>
            <w:tcW w:w="47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66" w:hRule="atLeast"/>
          <w:jc w:val="center"/>
        </w:trPr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39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所在院校、所学专业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66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66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66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66" w:hRule="atLeast"/>
          <w:jc w:val="center"/>
        </w:trPr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39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工作单位、职务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92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47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56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34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特长业绩及奖罚情况</w:t>
            </w:r>
          </w:p>
        </w:tc>
        <w:tc>
          <w:tcPr>
            <w:tcW w:w="87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45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Style w:val="4"/>
                <w:lang w:val="en-US" w:eastAsia="zh-CN" w:bidi="ar"/>
              </w:rPr>
              <w:t>庭成员及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主要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社会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关系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名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9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4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7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7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7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7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7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7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25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承诺人签字</w:t>
            </w:r>
          </w:p>
        </w:tc>
        <w:tc>
          <w:tcPr>
            <w:tcW w:w="8775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本人承诺以上材料属实，如有不实之处，愿意承担相应责任。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报名人员签名：                      </w:t>
            </w:r>
            <w:r>
              <w:rPr>
                <w:rStyle w:val="4"/>
                <w:lang w:val="en-US" w:eastAsia="zh-CN" w:bidi="ar"/>
              </w:rPr>
              <w:t>日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期：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2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5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2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5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2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5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12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5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25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意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见</w:t>
            </w:r>
          </w:p>
        </w:tc>
        <w:tc>
          <w:tcPr>
            <w:tcW w:w="8775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                        </w:t>
            </w:r>
            <w:r>
              <w:rPr>
                <w:rStyle w:val="4"/>
                <w:lang w:val="en-US" w:eastAsia="zh-CN" w:bidi="ar"/>
              </w:rPr>
              <w:t>审核日期：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2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5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2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5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4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5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2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5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777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5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85" w:hRule="atLeast"/>
          <w:jc w:val="center"/>
        </w:trPr>
        <w:tc>
          <w:tcPr>
            <w:tcW w:w="9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说明：1、此表须如实填写，经审核发现与事实不符的，责任自负；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85" w:hRule="atLeast"/>
          <w:jc w:val="center"/>
        </w:trPr>
        <w:tc>
          <w:tcPr>
            <w:tcW w:w="9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Style w:val="4"/>
                <w:lang w:val="en-US" w:eastAsia="zh-CN" w:bidi="ar"/>
              </w:rPr>
              <w:t>2、此表用A4纸双页打印。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zAzZTk5NjU5MjZmNWRkMDU0Yzc1NmY3MzUwNDAifQ=="/>
  </w:docVars>
  <w:rsids>
    <w:rsidRoot w:val="5D0A4317"/>
    <w:rsid w:val="10E919A5"/>
    <w:rsid w:val="180F4D30"/>
    <w:rsid w:val="1ACE7BF4"/>
    <w:rsid w:val="1AF21B0B"/>
    <w:rsid w:val="251B2054"/>
    <w:rsid w:val="258E65FD"/>
    <w:rsid w:val="2A2750E3"/>
    <w:rsid w:val="2A3C1574"/>
    <w:rsid w:val="2EC159A6"/>
    <w:rsid w:val="342A1868"/>
    <w:rsid w:val="38CD05FA"/>
    <w:rsid w:val="399E4FBD"/>
    <w:rsid w:val="3D23061C"/>
    <w:rsid w:val="49F351B6"/>
    <w:rsid w:val="4E30674D"/>
    <w:rsid w:val="4EDD3B11"/>
    <w:rsid w:val="58695214"/>
    <w:rsid w:val="5D0A4317"/>
    <w:rsid w:val="67BA791B"/>
    <w:rsid w:val="68CB23EF"/>
    <w:rsid w:val="6BAD25CA"/>
    <w:rsid w:val="73C07830"/>
    <w:rsid w:val="75BE363B"/>
    <w:rsid w:val="7688394B"/>
    <w:rsid w:val="7D80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308</Characters>
  <Lines>0</Lines>
  <Paragraphs>0</Paragraphs>
  <TotalTime>1</TotalTime>
  <ScaleCrop>false</ScaleCrop>
  <LinksUpToDate>false</LinksUpToDate>
  <CharactersWithSpaces>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2022-06-06T08:32:00Z</dcterms:created>
  <dc:creator>Lenovo</dc:creator>
  <cp:lastModifiedBy>ໂ</cp:lastModifiedBy>
  <cp:lastPrinted>2022-06-17T05:11:00Z</cp:lastPrinted>
  <dcterms:modified xsi:type="dcterms:W3CDTF">2023-05-15T01:14:23Z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A262BF0FA4E04C24BFA98C190F8DA986</vt:lpwstr>
  </property>
</Properties>
</file>